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0020" w:rsidRDefault="00AF0020" w:rsidP="00AF0020">
      <w:r>
        <w:t>'##-----------------------------------------------------------------------------</w:t>
      </w:r>
    </w:p>
    <w:p w:rsidR="00AF0020" w:rsidRDefault="00AF0020" w:rsidP="00AF0020">
      <w:r>
        <w:t xml:space="preserve">'## </w:t>
      </w:r>
      <w:proofErr w:type="spellStart"/>
      <w:r>
        <w:t>HRBen</w:t>
      </w:r>
      <w:proofErr w:type="spellEnd"/>
      <w:r>
        <w:t xml:space="preserve"> Automatic Offer Test</w:t>
      </w:r>
    </w:p>
    <w:p w:rsidR="00AF0020" w:rsidRDefault="00AF0020" w:rsidP="00AF0020">
      <w:r>
        <w:t>'##-----------------------------------------------------------------------------</w:t>
      </w:r>
    </w:p>
    <w:p w:rsidR="00AF0020" w:rsidRDefault="00AF0020" w:rsidP="00AF0020">
      <w:r>
        <w:t>'##</w:t>
      </w:r>
    </w:p>
    <w:p w:rsidR="00AF0020" w:rsidRDefault="00AF0020" w:rsidP="00AF0020">
      <w:r>
        <w:t>'## VERSION: 1.1</w:t>
      </w:r>
    </w:p>
    <w:p w:rsidR="00AF0020" w:rsidRDefault="00AF0020" w:rsidP="00AF0020">
      <w:r>
        <w:t>'##</w:t>
      </w:r>
    </w:p>
    <w:p w:rsidR="00AF0020" w:rsidRDefault="00AF0020" w:rsidP="00AF0020">
      <w:proofErr w:type="gramStart"/>
      <w:r>
        <w:t>'## DESCRIPTION:</w:t>
      </w:r>
      <w:proofErr w:type="gramEnd"/>
      <w:r>
        <w:t xml:space="preserve"> </w:t>
      </w:r>
    </w:p>
    <w:p w:rsidR="00AF0020" w:rsidRDefault="00AF0020" w:rsidP="00AF0020">
      <w:r>
        <w:t>'##</w:t>
      </w:r>
    </w:p>
    <w:p w:rsidR="00AF0020" w:rsidRDefault="00AF0020" w:rsidP="00AF0020">
      <w:r>
        <w:t xml:space="preserve">'## This test does benefit enrollment using the Automatic Offer as part of the </w:t>
      </w:r>
    </w:p>
    <w:p w:rsidR="00AF0020" w:rsidRDefault="00AF0020" w:rsidP="00AF0020">
      <w:proofErr w:type="gramStart"/>
      <w:r>
        <w:t>'## SAP Support Pack Testing cycle.</w:t>
      </w:r>
      <w:proofErr w:type="gramEnd"/>
      <w:r>
        <w:t xml:space="preserve"> The name is equal to the Test Case document.</w:t>
      </w:r>
    </w:p>
    <w:p w:rsidR="00AF0020" w:rsidRDefault="00AF0020" w:rsidP="00AF0020">
      <w:r>
        <w:t>'##</w:t>
      </w:r>
    </w:p>
    <w:p w:rsidR="00AF0020" w:rsidRDefault="00AF0020" w:rsidP="00AF0020">
      <w:proofErr w:type="gramStart"/>
      <w:r>
        <w:t>'## SUPPORTING DOCUMENTS:</w:t>
      </w:r>
      <w:proofErr w:type="gramEnd"/>
    </w:p>
    <w:p w:rsidR="00AF0020" w:rsidRDefault="00AF0020" w:rsidP="00AF0020">
      <w:r>
        <w:t>'##</w:t>
      </w:r>
    </w:p>
    <w:p w:rsidR="00AF0020" w:rsidRDefault="00AF0020" w:rsidP="00AF0020">
      <w:r>
        <w:t>'## Object Repository - SAP.tsr</w:t>
      </w:r>
    </w:p>
    <w:p w:rsidR="00AF0020" w:rsidRDefault="00AF0020" w:rsidP="00AF0020">
      <w:r>
        <w:t>'## Function Library - SAP HR.vbs</w:t>
      </w:r>
    </w:p>
    <w:p w:rsidR="00AF0020" w:rsidRDefault="00AF0020" w:rsidP="00AF0020">
      <w:r>
        <w:t>'##</w:t>
      </w:r>
    </w:p>
    <w:p w:rsidR="00AF0020" w:rsidRDefault="00AF0020" w:rsidP="00AF0020">
      <w:r>
        <w:t>'##-----------------------------------------------------------------------------</w:t>
      </w:r>
    </w:p>
    <w:p w:rsidR="00AF0020" w:rsidRDefault="00AF0020" w:rsidP="00AF0020">
      <w:proofErr w:type="gramStart"/>
      <w:r>
        <w:t>'# REVISION HISTORY:</w:t>
      </w:r>
      <w:proofErr w:type="gramEnd"/>
    </w:p>
    <w:p w:rsidR="00AF0020" w:rsidRDefault="00AF0020" w:rsidP="00AF0020">
      <w:r>
        <w:t>'#</w:t>
      </w:r>
    </w:p>
    <w:p w:rsidR="00AF0020" w:rsidRDefault="00AF0020" w:rsidP="00AF0020">
      <w:r>
        <w:t>'# DATE:          PERSON:            REASON:</w:t>
      </w:r>
    </w:p>
    <w:p w:rsidR="00AF0020" w:rsidRDefault="00AF0020" w:rsidP="00AF0020">
      <w:r>
        <w:t>'#------------------------------------------------------------------------------</w:t>
      </w:r>
    </w:p>
    <w:p w:rsidR="00AF0020" w:rsidRDefault="00AF0020" w:rsidP="00AF0020">
      <w:r>
        <w:t>'# 15-DEC-2009    D. Flanders        Originator</w:t>
      </w:r>
    </w:p>
    <w:p w:rsidR="00AF0020" w:rsidRDefault="00AF0020" w:rsidP="00AF0020">
      <w:r>
        <w:t>'# 30-MAR-2010    D. Flanders        Formal Release</w:t>
      </w:r>
    </w:p>
    <w:p w:rsidR="00AF0020" w:rsidRDefault="00AF0020" w:rsidP="00AF0020">
      <w:r>
        <w:t xml:space="preserve">'# 21-JUL-2010    D. Flanders        Removed 'Click' from Delete lines. </w:t>
      </w:r>
    </w:p>
    <w:p w:rsidR="00AF0020" w:rsidRDefault="00AF0020" w:rsidP="00AF0020">
      <w:r>
        <w:t xml:space="preserve">'#                                   </w:t>
      </w:r>
      <w:proofErr w:type="gramStart"/>
      <w:r>
        <w:t>Appears</w:t>
      </w:r>
      <w:proofErr w:type="gramEnd"/>
      <w:r>
        <w:t xml:space="preserve"> to be due to an App change</w:t>
      </w:r>
    </w:p>
    <w:p w:rsidR="00AF0020" w:rsidRDefault="00AF0020" w:rsidP="00AF0020">
      <w:r>
        <w:lastRenderedPageBreak/>
        <w:t>'#------------------------------------------------------------------------------</w:t>
      </w:r>
    </w:p>
    <w:p w:rsidR="00AF0020" w:rsidRDefault="00AF0020" w:rsidP="00AF0020"/>
    <w:p w:rsidR="00AF0020" w:rsidRDefault="00AF0020" w:rsidP="00AF0020">
      <w:r>
        <w:t>'Start SAP</w:t>
      </w:r>
    </w:p>
    <w:p w:rsidR="00AF0020" w:rsidRDefault="00AF0020" w:rsidP="00AF0020">
      <w:r>
        <w:tab/>
        <w:t>'</w:t>
      </w:r>
      <w:proofErr w:type="spellStart"/>
      <w:r>
        <w:t>Start_SAP</w:t>
      </w:r>
      <w:proofErr w:type="spellEnd"/>
    </w:p>
    <w:p w:rsidR="00AF0020" w:rsidRDefault="00AF0020" w:rsidP="00AF0020"/>
    <w:p w:rsidR="00AF0020" w:rsidRDefault="00AF0020" w:rsidP="00AF0020">
      <w:r>
        <w:t>'Navigate to the correct database (SH2)</w:t>
      </w:r>
    </w:p>
    <w:p w:rsidR="00AF0020" w:rsidRDefault="00AF0020" w:rsidP="00AF0020">
      <w:r>
        <w:tab/>
        <w:t>'</w:t>
      </w:r>
      <w:proofErr w:type="spellStart"/>
      <w:r>
        <w:t>Navigate_SAP</w:t>
      </w:r>
      <w:proofErr w:type="spellEnd"/>
      <w:r>
        <w:t xml:space="preserve"> "SAP HR-Payroll Testing2",""</w:t>
      </w:r>
    </w:p>
    <w:p w:rsidR="00AF0020" w:rsidRDefault="00AF0020" w:rsidP="00AF0020"/>
    <w:p w:rsidR="00AF0020" w:rsidRDefault="00AF0020" w:rsidP="00AF0020">
      <w:r>
        <w:t>'Enter HRBENoo12 code</w:t>
      </w:r>
    </w:p>
    <w:p w:rsidR="00AF0020" w:rsidRDefault="00AF0020" w:rsidP="00AF0020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("SAP Easy Access")._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SAPGuiOKCode</w:t>
      </w:r>
      <w:proofErr w:type="spellEnd"/>
      <w:r>
        <w:t>(</w:t>
      </w:r>
      <w:proofErr w:type="gramEnd"/>
      <w:r>
        <w:t>"</w:t>
      </w:r>
      <w:proofErr w:type="spellStart"/>
      <w:r>
        <w:t>OKCode</w:t>
      </w:r>
      <w:proofErr w:type="spellEnd"/>
      <w:r>
        <w:t>").Set "HRBEN0012"</w:t>
      </w:r>
    </w:p>
    <w:p w:rsidR="00AF0020" w:rsidRDefault="00AF0020" w:rsidP="00AF0020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("SAP Easy Access")._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"Enter").Click</w:t>
      </w:r>
    </w:p>
    <w:p w:rsidR="00AF0020" w:rsidRDefault="00AF0020" w:rsidP="00AF0020"/>
    <w:p w:rsidR="00AF0020" w:rsidRDefault="00AF0020" w:rsidP="00AF0020">
      <w:r>
        <w:t xml:space="preserve">'Enter </w:t>
      </w:r>
      <w:proofErr w:type="spellStart"/>
      <w:r>
        <w:t>pernr</w:t>
      </w:r>
      <w:proofErr w:type="spellEnd"/>
    </w:p>
    <w:p w:rsidR="00AF0020" w:rsidRDefault="00AF0020" w:rsidP="00AF0020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("Group Enrollment")._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</w:t>
      </w:r>
      <w:proofErr w:type="spellStart"/>
      <w:r>
        <w:t>Personnel_Number</w:t>
      </w:r>
      <w:proofErr w:type="spellEnd"/>
      <w:r>
        <w:t>").Set "77203"</w:t>
      </w:r>
    </w:p>
    <w:p w:rsidR="00AF0020" w:rsidRDefault="00AF0020" w:rsidP="00AF0020"/>
    <w:p w:rsidR="00AF0020" w:rsidRDefault="00AF0020" w:rsidP="00AF0020">
      <w:r>
        <w:t>'Click execute</w:t>
      </w:r>
    </w:p>
    <w:p w:rsidR="00AF0020" w:rsidRDefault="00AF0020" w:rsidP="00AF0020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("Group Enrollment")._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"Execute").Click</w:t>
      </w:r>
    </w:p>
    <w:p w:rsidR="00AF0020" w:rsidRDefault="00AF0020" w:rsidP="00AF0020"/>
    <w:p w:rsidR="00AF0020" w:rsidRDefault="00AF0020" w:rsidP="00AF0020">
      <w:r>
        <w:t>'Click 'Select All'</w:t>
      </w:r>
    </w:p>
    <w:p w:rsidR="00AF0020" w:rsidRDefault="00AF0020" w:rsidP="00AF0020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("Group Enrollment_ Automatic")._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</w:t>
      </w:r>
      <w:proofErr w:type="spellStart"/>
      <w:r>
        <w:t>Select_All</w:t>
      </w:r>
      <w:proofErr w:type="spellEnd"/>
      <w:r>
        <w:t>").Click</w:t>
      </w:r>
    </w:p>
    <w:p w:rsidR="00AF0020" w:rsidRDefault="00AF0020" w:rsidP="00AF0020"/>
    <w:p w:rsidR="00AF0020" w:rsidRDefault="00AF0020" w:rsidP="00AF0020">
      <w:r>
        <w:t>'Click 'Enroll'</w:t>
      </w:r>
    </w:p>
    <w:p w:rsidR="00AF0020" w:rsidRDefault="00AF0020" w:rsidP="00AF0020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("Group Enrollment_ Automatic")._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"Enroll").Click</w:t>
      </w:r>
    </w:p>
    <w:p w:rsidR="00AF0020" w:rsidRDefault="00AF0020" w:rsidP="00AF0020"/>
    <w:p w:rsidR="00AF0020" w:rsidRDefault="00AF0020" w:rsidP="00AF0020">
      <w:r>
        <w:t>'Click to select the participant</w:t>
      </w:r>
    </w:p>
    <w:p w:rsidR="00AF0020" w:rsidRDefault="00AF0020" w:rsidP="00AF0020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("Group Enrollment_ Automatic")._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SAPGuiTree</w:t>
      </w:r>
      <w:proofErr w:type="spellEnd"/>
      <w:r>
        <w:t>(</w:t>
      </w:r>
      <w:proofErr w:type="gramEnd"/>
      <w:r>
        <w:t>"</w:t>
      </w:r>
      <w:proofErr w:type="spellStart"/>
      <w:r>
        <w:t>Table_Tree_Control</w:t>
      </w:r>
      <w:proofErr w:type="spellEnd"/>
      <w:r>
        <w:t>")._</w:t>
      </w:r>
    </w:p>
    <w:p w:rsidR="00AF0020" w:rsidRDefault="00AF0020" w:rsidP="00AF0020">
      <w:r>
        <w:tab/>
      </w:r>
      <w:r>
        <w:tab/>
        <w:t>Set "US   USA Benefits</w:t>
      </w:r>
      <w:proofErr w:type="gramStart"/>
      <w:r>
        <w:t>;#</w:t>
      </w:r>
      <w:proofErr w:type="gramEnd"/>
      <w:r>
        <w:t xml:space="preserve">1","00077203   Wes </w:t>
      </w:r>
      <w:proofErr w:type="spellStart"/>
      <w:r>
        <w:t>Gallardo","ON</w:t>
      </w:r>
      <w:proofErr w:type="spellEnd"/>
      <w:r>
        <w:t>"</w:t>
      </w:r>
    </w:p>
    <w:p w:rsidR="00AF0020" w:rsidRDefault="00AF0020" w:rsidP="00AF0020"/>
    <w:p w:rsidR="00AF0020" w:rsidRDefault="00AF0020" w:rsidP="00AF0020">
      <w:r>
        <w:t>'Click on 'Enrolled Plans'</w:t>
      </w:r>
    </w:p>
    <w:p w:rsidR="00AF0020" w:rsidRDefault="00AF0020" w:rsidP="00AF0020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("Group Enrollment_ Automatic")._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</w:t>
      </w:r>
      <w:proofErr w:type="spellStart"/>
      <w:r>
        <w:t>Enrolled_Plans</w:t>
      </w:r>
      <w:proofErr w:type="spellEnd"/>
      <w:r>
        <w:t>").Click</w:t>
      </w:r>
    </w:p>
    <w:p w:rsidR="00AF0020" w:rsidRDefault="00AF0020" w:rsidP="00AF0020"/>
    <w:p w:rsidR="00AF0020" w:rsidRDefault="00AF0020" w:rsidP="00AF0020">
      <w:r>
        <w:t xml:space="preserve">'Verify that the following plans are seen in the table </w:t>
      </w:r>
    </w:p>
    <w:p w:rsidR="00AF0020" w:rsidRDefault="00AF0020" w:rsidP="00AF0020">
      <w:r>
        <w:t xml:space="preserve">'Accidental </w:t>
      </w:r>
      <w:proofErr w:type="spellStart"/>
      <w:r>
        <w:t>Death</w:t>
      </w:r>
      <w:proofErr w:type="gramStart"/>
      <w:r>
        <w:t>,Basic</w:t>
      </w:r>
      <w:proofErr w:type="spellEnd"/>
      <w:proofErr w:type="gramEnd"/>
      <w:r>
        <w:t xml:space="preserve"> Life and Travel Accident</w:t>
      </w:r>
    </w:p>
    <w:p w:rsidR="00AF0020" w:rsidRDefault="00AF0020" w:rsidP="00AF0020">
      <w:r>
        <w:tab/>
        <w:t xml:space="preserve">strTVal1 = </w:t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</w:t>
      </w:r>
      <w:proofErr w:type="spellStart"/>
      <w:r>
        <w:t>Overview_Automatic</w:t>
      </w:r>
      <w:proofErr w:type="spellEnd"/>
      <w:r>
        <w:t xml:space="preserve"> Plans")._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SAPGuiTable</w:t>
      </w:r>
      <w:proofErr w:type="spellEnd"/>
      <w:r>
        <w:t>(</w:t>
      </w:r>
      <w:proofErr w:type="gramEnd"/>
      <w:r>
        <w:t>"</w:t>
      </w:r>
      <w:proofErr w:type="spellStart"/>
      <w:r>
        <w:t>List_Of_Plans</w:t>
      </w:r>
      <w:proofErr w:type="spellEnd"/>
      <w:r>
        <w:t>").</w:t>
      </w:r>
      <w:proofErr w:type="spellStart"/>
      <w:r>
        <w:t>GetCellData</w:t>
      </w:r>
      <w:proofErr w:type="spellEnd"/>
      <w:r>
        <w:t xml:space="preserve"> ("1","Plan Name")</w:t>
      </w:r>
    </w:p>
    <w:p w:rsidR="00AF0020" w:rsidRDefault="00AF0020" w:rsidP="00AF0020">
      <w:r>
        <w:tab/>
        <w:t xml:space="preserve">strTVal2 = </w:t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</w:t>
      </w:r>
      <w:proofErr w:type="spellStart"/>
      <w:r>
        <w:t>Overview_Automatic</w:t>
      </w:r>
      <w:proofErr w:type="spellEnd"/>
      <w:r>
        <w:t xml:space="preserve"> Plans")._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SAPGuiTable</w:t>
      </w:r>
      <w:proofErr w:type="spellEnd"/>
      <w:r>
        <w:t>(</w:t>
      </w:r>
      <w:proofErr w:type="gramEnd"/>
      <w:r>
        <w:t>"</w:t>
      </w:r>
      <w:proofErr w:type="spellStart"/>
      <w:r>
        <w:t>List_Of_Plans</w:t>
      </w:r>
      <w:proofErr w:type="spellEnd"/>
      <w:r>
        <w:t>").</w:t>
      </w:r>
      <w:proofErr w:type="spellStart"/>
      <w:r>
        <w:t>GetCellData</w:t>
      </w:r>
      <w:proofErr w:type="spellEnd"/>
      <w:r>
        <w:t xml:space="preserve"> ("2","Plan Name")</w:t>
      </w:r>
    </w:p>
    <w:p w:rsidR="00AF0020" w:rsidRDefault="00AF0020" w:rsidP="00AF0020">
      <w:r>
        <w:tab/>
        <w:t xml:space="preserve">strTVal3 = </w:t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SAPGuiWindow</w:t>
      </w:r>
      <w:proofErr w:type="spellEnd"/>
      <w:r>
        <w:t>(</w:t>
      </w:r>
      <w:proofErr w:type="gramEnd"/>
      <w:r>
        <w:t>"</w:t>
      </w:r>
      <w:proofErr w:type="spellStart"/>
      <w:r>
        <w:t>Overview_Automatic</w:t>
      </w:r>
      <w:proofErr w:type="spellEnd"/>
      <w:r>
        <w:t xml:space="preserve"> Plans")._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SAPGuiTable</w:t>
      </w:r>
      <w:proofErr w:type="spellEnd"/>
      <w:r>
        <w:t>(</w:t>
      </w:r>
      <w:proofErr w:type="gramEnd"/>
      <w:r>
        <w:t>"</w:t>
      </w:r>
      <w:proofErr w:type="spellStart"/>
      <w:r>
        <w:t>List_Of_Plans</w:t>
      </w:r>
      <w:proofErr w:type="spellEnd"/>
      <w:r>
        <w:t>").</w:t>
      </w:r>
      <w:proofErr w:type="spellStart"/>
      <w:r>
        <w:t>GetCellData</w:t>
      </w:r>
      <w:proofErr w:type="spellEnd"/>
      <w:r>
        <w:t xml:space="preserve"> ("3","Plan Name")</w:t>
      </w:r>
    </w:p>
    <w:p w:rsidR="00AF0020" w:rsidRDefault="00AF0020" w:rsidP="00AF0020">
      <w:r>
        <w:tab/>
        <w:t xml:space="preserve">If strTVal1 = "Accidental Death &amp; </w:t>
      </w:r>
      <w:proofErr w:type="spellStart"/>
      <w:r>
        <w:t>Dismemb</w:t>
      </w:r>
      <w:proofErr w:type="spellEnd"/>
      <w:r>
        <w:t>."_</w:t>
      </w:r>
    </w:p>
    <w:p w:rsidR="00AF0020" w:rsidRDefault="00AF0020" w:rsidP="00AF0020">
      <w:r>
        <w:tab/>
      </w:r>
      <w:r>
        <w:tab/>
        <w:t>And strTVal2 = "Basic Life Insurance"_</w:t>
      </w:r>
    </w:p>
    <w:p w:rsidR="00AF0020" w:rsidRDefault="00AF0020" w:rsidP="00AF0020">
      <w:r>
        <w:tab/>
      </w:r>
      <w:r>
        <w:tab/>
        <w:t>And strTVal3 = "Travel Accident Insurance" Then</w:t>
      </w:r>
    </w:p>
    <w:p w:rsidR="00AF0020" w:rsidRDefault="00AF0020" w:rsidP="00AF0020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micPass</w:t>
      </w:r>
      <w:proofErr w:type="spellEnd"/>
      <w:r>
        <w:t>, "Checking Table Values"</w:t>
      </w:r>
      <w:proofErr w:type="gramStart"/>
      <w:r>
        <w:t>,_</w:t>
      </w:r>
      <w:proofErr w:type="gramEnd"/>
    </w:p>
    <w:p w:rsidR="00AF0020" w:rsidRDefault="00AF0020" w:rsidP="00AF0020">
      <w:r>
        <w:tab/>
      </w:r>
      <w:r>
        <w:tab/>
        <w:t>"All expected values are correct"</w:t>
      </w:r>
    </w:p>
    <w:p w:rsidR="00AF0020" w:rsidRDefault="00AF0020" w:rsidP="00AF0020">
      <w:r>
        <w:tab/>
        <w:t>Else</w:t>
      </w:r>
    </w:p>
    <w:p w:rsidR="00AF0020" w:rsidRDefault="00AF0020" w:rsidP="00AF0020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micFail</w:t>
      </w:r>
      <w:proofErr w:type="spellEnd"/>
      <w:r>
        <w:t>, "Checking Table Values"</w:t>
      </w:r>
      <w:proofErr w:type="gramStart"/>
      <w:r>
        <w:t>,_</w:t>
      </w:r>
      <w:proofErr w:type="gramEnd"/>
    </w:p>
    <w:p w:rsidR="00AF0020" w:rsidRDefault="00AF0020" w:rsidP="00AF0020">
      <w:r>
        <w:tab/>
      </w:r>
      <w:r>
        <w:tab/>
        <w:t>"The expected values are incorrect"</w:t>
      </w:r>
      <w:r>
        <w:tab/>
      </w:r>
      <w:r>
        <w:tab/>
      </w:r>
    </w:p>
    <w:p w:rsidR="00AF0020" w:rsidRDefault="00AF0020" w:rsidP="00AF0020">
      <w:r>
        <w:tab/>
        <w:t>End If</w:t>
      </w:r>
    </w:p>
    <w:p w:rsidR="00AF0020" w:rsidRDefault="00AF0020" w:rsidP="00AF0020"/>
    <w:p w:rsidR="00AF0020" w:rsidRDefault="00AF0020" w:rsidP="00AF0020">
      <w:r>
        <w:t>'Click on the 'Enter' button</w:t>
      </w:r>
    </w:p>
    <w:p w:rsidR="00AF0020" w:rsidRDefault="00AF0020" w:rsidP="00AF0020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</w:t>
      </w:r>
      <w:proofErr w:type="spellStart"/>
      <w:r>
        <w:t>Overview_Automatic</w:t>
      </w:r>
      <w:proofErr w:type="spellEnd"/>
      <w:r>
        <w:t xml:space="preserve"> Plans")._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"Enter").Click</w:t>
      </w:r>
    </w:p>
    <w:p w:rsidR="00AF0020" w:rsidRDefault="00AF0020" w:rsidP="00AF0020">
      <w:r>
        <w:tab/>
      </w:r>
      <w:r>
        <w:tab/>
      </w:r>
    </w:p>
    <w:p w:rsidR="00AF0020" w:rsidRDefault="00AF0020" w:rsidP="00AF0020">
      <w:r>
        <w:t>'Cleanup and Refresh</w:t>
      </w:r>
    </w:p>
    <w:p w:rsidR="00AF0020" w:rsidRDefault="00AF0020" w:rsidP="00AF0020">
      <w:r>
        <w:t>'Click on 'Back' button</w:t>
      </w:r>
    </w:p>
    <w:p w:rsidR="00AF0020" w:rsidRDefault="00AF0020" w:rsidP="00AF0020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("Group Enrollment_ Automatic")._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"Back").Click</w:t>
      </w:r>
      <w:r>
        <w:tab/>
      </w:r>
    </w:p>
    <w:p w:rsidR="00AF0020" w:rsidRDefault="00AF0020" w:rsidP="00AF0020"/>
    <w:p w:rsidR="00AF0020" w:rsidRDefault="00AF0020" w:rsidP="00AF0020">
      <w:r>
        <w:t>'Click on 'Back' button again</w:t>
      </w:r>
    </w:p>
    <w:p w:rsidR="00AF0020" w:rsidRDefault="00AF0020" w:rsidP="00AF0020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("Group Enrollment")._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"Back").Click</w:t>
      </w:r>
    </w:p>
    <w:p w:rsidR="00AF0020" w:rsidRDefault="00AF0020" w:rsidP="00AF0020"/>
    <w:p w:rsidR="00AF0020" w:rsidRDefault="00AF0020" w:rsidP="00AF0020">
      <w:r>
        <w:t>'Enter PA30</w:t>
      </w:r>
    </w:p>
    <w:p w:rsidR="00AF0020" w:rsidRDefault="00AF0020" w:rsidP="00AF0020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("SAP Easy Access")._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SAPGuiOKCode</w:t>
      </w:r>
      <w:proofErr w:type="spellEnd"/>
      <w:r>
        <w:t>(</w:t>
      </w:r>
      <w:proofErr w:type="gramEnd"/>
      <w:r>
        <w:t>"</w:t>
      </w:r>
      <w:proofErr w:type="spellStart"/>
      <w:r>
        <w:t>OKCode</w:t>
      </w:r>
      <w:proofErr w:type="spellEnd"/>
      <w:r>
        <w:t>").Set "PA30"</w:t>
      </w:r>
    </w:p>
    <w:p w:rsidR="00AF0020" w:rsidRDefault="00AF0020" w:rsidP="00AF0020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("SAP Easy Access")._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>"Enter").Click</w:t>
      </w:r>
    </w:p>
    <w:p w:rsidR="00AF0020" w:rsidRDefault="00AF0020" w:rsidP="00AF0020"/>
    <w:p w:rsidR="00AF0020" w:rsidRDefault="00AF0020" w:rsidP="00AF0020">
      <w:r>
        <w:t xml:space="preserve">'Enter </w:t>
      </w:r>
      <w:proofErr w:type="spellStart"/>
      <w:r>
        <w:t>pernr</w:t>
      </w:r>
      <w:proofErr w:type="spellEnd"/>
    </w:p>
    <w:p w:rsidR="00AF0020" w:rsidRDefault="00AF0020" w:rsidP="00AF0020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HR Master Data")._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</w:t>
      </w:r>
      <w:proofErr w:type="spellStart"/>
      <w:r>
        <w:t>Personnel_Num</w:t>
      </w:r>
      <w:proofErr w:type="spellEnd"/>
      <w:r>
        <w:t>").Set "77203"</w:t>
      </w:r>
    </w:p>
    <w:p w:rsidR="00AF0020" w:rsidRDefault="00AF0020" w:rsidP="00AF0020"/>
    <w:p w:rsidR="00AF0020" w:rsidRDefault="00AF0020" w:rsidP="00AF0020">
      <w:r>
        <w:t xml:space="preserve">'Enter </w:t>
      </w:r>
      <w:proofErr w:type="spellStart"/>
      <w:r>
        <w:t>InfoType</w:t>
      </w:r>
      <w:proofErr w:type="spellEnd"/>
      <w:r>
        <w:t xml:space="preserve"> of 0168</w:t>
      </w:r>
    </w:p>
    <w:p w:rsidR="00AF0020" w:rsidRDefault="00AF0020" w:rsidP="00AF0020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HR Master Data")._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</w:t>
      </w:r>
      <w:proofErr w:type="spellStart"/>
      <w:r>
        <w:t>Infotype</w:t>
      </w:r>
      <w:proofErr w:type="spellEnd"/>
      <w:r>
        <w:t>").Set "0168"</w:t>
      </w:r>
    </w:p>
    <w:p w:rsidR="00AF0020" w:rsidRDefault="00AF0020" w:rsidP="00AF0020"/>
    <w:p w:rsidR="00AF0020" w:rsidRDefault="00AF0020" w:rsidP="00AF0020">
      <w:r>
        <w:t xml:space="preserve">'Enter </w:t>
      </w:r>
      <w:proofErr w:type="spellStart"/>
      <w:r>
        <w:t>SubType</w:t>
      </w:r>
      <w:proofErr w:type="spellEnd"/>
      <w:r>
        <w:t xml:space="preserve"> of </w:t>
      </w:r>
      <w:proofErr w:type="spellStart"/>
      <w:r>
        <w:t>Lifb</w:t>
      </w:r>
      <w:proofErr w:type="spellEnd"/>
    </w:p>
    <w:p w:rsidR="00AF0020" w:rsidRDefault="00AF0020" w:rsidP="00AF0020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HR Master Data")._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</w:t>
      </w:r>
      <w:proofErr w:type="spellStart"/>
      <w:r>
        <w:t>STy</w:t>
      </w:r>
      <w:proofErr w:type="spellEnd"/>
      <w:r>
        <w:t>").Set "</w:t>
      </w:r>
      <w:proofErr w:type="spellStart"/>
      <w:r>
        <w:t>Lifb</w:t>
      </w:r>
      <w:proofErr w:type="spellEnd"/>
      <w:r>
        <w:t xml:space="preserve">" </w:t>
      </w:r>
    </w:p>
    <w:p w:rsidR="00AF0020" w:rsidRDefault="00AF0020" w:rsidP="00AF0020"/>
    <w:p w:rsidR="00AF0020" w:rsidRDefault="00AF0020" w:rsidP="00AF0020">
      <w:r>
        <w:t>'Click on the Delete button</w:t>
      </w:r>
    </w:p>
    <w:p w:rsidR="00AF0020" w:rsidRDefault="00AF0020" w:rsidP="00AF0020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HR Master Data")._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 xml:space="preserve">"Delete").Click </w:t>
      </w:r>
    </w:p>
    <w:p w:rsidR="00AF0020" w:rsidRDefault="00AF0020" w:rsidP="00AF0020"/>
    <w:p w:rsidR="00AF0020" w:rsidRDefault="00AF0020" w:rsidP="00AF0020">
      <w:r>
        <w:t xml:space="preserve">'Delete </w:t>
      </w:r>
      <w:proofErr w:type="spellStart"/>
      <w:r>
        <w:t>InfoType</w:t>
      </w:r>
      <w:proofErr w:type="spellEnd"/>
      <w:r>
        <w:t xml:space="preserve"> and </w:t>
      </w:r>
      <w:proofErr w:type="spellStart"/>
      <w:r>
        <w:t>Lifb</w:t>
      </w:r>
      <w:proofErr w:type="spellEnd"/>
      <w:r>
        <w:t xml:space="preserve"> entry </w:t>
      </w:r>
    </w:p>
    <w:p w:rsidR="00AF0020" w:rsidRDefault="00AF0020" w:rsidP="00AF0020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("Delete 0168 Insurance")._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 xml:space="preserve">"Delete").Click </w:t>
      </w:r>
    </w:p>
    <w:p w:rsidR="00AF0020" w:rsidRDefault="00AF0020" w:rsidP="00AF0020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("Delete 0168 Insurance")._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 xml:space="preserve">"Delete").Click </w:t>
      </w:r>
      <w:r>
        <w:tab/>
      </w:r>
      <w:r>
        <w:tab/>
      </w:r>
      <w:r>
        <w:tab/>
      </w:r>
    </w:p>
    <w:p w:rsidR="00AF0020" w:rsidRDefault="00AF0020" w:rsidP="00AF0020"/>
    <w:p w:rsidR="00AF0020" w:rsidRDefault="00AF0020" w:rsidP="00AF0020">
      <w:r>
        <w:t xml:space="preserve">'Enter </w:t>
      </w:r>
      <w:proofErr w:type="spellStart"/>
      <w:r>
        <w:t>SubType</w:t>
      </w:r>
      <w:proofErr w:type="spellEnd"/>
      <w:r>
        <w:t xml:space="preserve"> of </w:t>
      </w:r>
      <w:proofErr w:type="spellStart"/>
      <w:r>
        <w:t>Addi</w:t>
      </w:r>
      <w:proofErr w:type="spellEnd"/>
    </w:p>
    <w:p w:rsidR="00AF0020" w:rsidRDefault="00AF0020" w:rsidP="00AF0020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HR Master Data")._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</w:t>
      </w:r>
      <w:proofErr w:type="spellStart"/>
      <w:r>
        <w:t>STy</w:t>
      </w:r>
      <w:proofErr w:type="spellEnd"/>
      <w:r>
        <w:t>").Set "</w:t>
      </w:r>
      <w:proofErr w:type="spellStart"/>
      <w:r>
        <w:t>Addi</w:t>
      </w:r>
      <w:proofErr w:type="spellEnd"/>
      <w:r>
        <w:t xml:space="preserve">" </w:t>
      </w:r>
    </w:p>
    <w:p w:rsidR="00AF0020" w:rsidRDefault="00AF0020" w:rsidP="00AF0020"/>
    <w:p w:rsidR="00AF0020" w:rsidRDefault="00AF0020" w:rsidP="00AF0020">
      <w:r>
        <w:t>'Click on the Display button</w:t>
      </w:r>
    </w:p>
    <w:p w:rsidR="00AF0020" w:rsidRDefault="00AF0020" w:rsidP="00AF0020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HR Master Data")._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 xml:space="preserve">"Delete").Click   </w:t>
      </w:r>
    </w:p>
    <w:p w:rsidR="00AF0020" w:rsidRDefault="00AF0020" w:rsidP="00AF0020"/>
    <w:p w:rsidR="00AF0020" w:rsidRDefault="00AF0020" w:rsidP="00AF0020">
      <w:r>
        <w:t xml:space="preserve">'Delete </w:t>
      </w:r>
      <w:proofErr w:type="spellStart"/>
      <w:r>
        <w:t>InfoType</w:t>
      </w:r>
      <w:proofErr w:type="spellEnd"/>
      <w:r>
        <w:t xml:space="preserve"> and 3 entries (</w:t>
      </w:r>
      <w:proofErr w:type="spellStart"/>
      <w:r>
        <w:t>Lifb</w:t>
      </w:r>
      <w:proofErr w:type="gramStart"/>
      <w:r>
        <w:t>,addi</w:t>
      </w:r>
      <w:proofErr w:type="spellEnd"/>
      <w:proofErr w:type="gramEnd"/>
      <w:r>
        <w:t xml:space="preserve"> and </w:t>
      </w:r>
      <w:proofErr w:type="spellStart"/>
      <w:r>
        <w:t>trav</w:t>
      </w:r>
      <w:proofErr w:type="spellEnd"/>
      <w:r>
        <w:t>)</w:t>
      </w:r>
    </w:p>
    <w:p w:rsidR="00AF0020" w:rsidRDefault="00AF0020" w:rsidP="00AF0020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("Delete 0168 Insurance")._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 xml:space="preserve">"Delete").Click </w:t>
      </w:r>
    </w:p>
    <w:p w:rsidR="00AF0020" w:rsidRDefault="00AF0020" w:rsidP="00AF0020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("Delete 0168 Insurance")._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 xml:space="preserve">"Delete").Click </w:t>
      </w:r>
      <w:r>
        <w:tab/>
      </w:r>
    </w:p>
    <w:p w:rsidR="00AF0020" w:rsidRDefault="00AF0020" w:rsidP="00AF0020"/>
    <w:p w:rsidR="00AF0020" w:rsidRDefault="00AF0020" w:rsidP="00AF0020">
      <w:r>
        <w:t xml:space="preserve">'Enter </w:t>
      </w:r>
      <w:proofErr w:type="spellStart"/>
      <w:r>
        <w:t>SubType</w:t>
      </w:r>
      <w:proofErr w:type="spellEnd"/>
      <w:r>
        <w:t xml:space="preserve"> of </w:t>
      </w:r>
      <w:proofErr w:type="spellStart"/>
      <w:r>
        <w:t>Trav</w:t>
      </w:r>
      <w:proofErr w:type="spellEnd"/>
    </w:p>
    <w:p w:rsidR="00AF0020" w:rsidRDefault="00AF0020" w:rsidP="00AF0020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HR Master Data")._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SAPGuiEdit</w:t>
      </w:r>
      <w:proofErr w:type="spellEnd"/>
      <w:r>
        <w:t>(</w:t>
      </w:r>
      <w:proofErr w:type="gramEnd"/>
      <w:r>
        <w:t>"</w:t>
      </w:r>
      <w:proofErr w:type="spellStart"/>
      <w:r>
        <w:t>STy</w:t>
      </w:r>
      <w:proofErr w:type="spellEnd"/>
      <w:r>
        <w:t>").Set "</w:t>
      </w:r>
      <w:proofErr w:type="spellStart"/>
      <w:r>
        <w:t>Trav</w:t>
      </w:r>
      <w:proofErr w:type="spellEnd"/>
      <w:r>
        <w:t xml:space="preserve">" </w:t>
      </w:r>
    </w:p>
    <w:p w:rsidR="00AF0020" w:rsidRDefault="00AF0020" w:rsidP="00AF0020"/>
    <w:p w:rsidR="00AF0020" w:rsidRDefault="00AF0020" w:rsidP="00AF0020">
      <w:r>
        <w:t>'Click on the Display button</w:t>
      </w:r>
    </w:p>
    <w:p w:rsidR="00AF0020" w:rsidRDefault="00AF0020" w:rsidP="00AF0020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HR Master Data")._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 xml:space="preserve">"Delete").Click </w:t>
      </w:r>
    </w:p>
    <w:p w:rsidR="00AF0020" w:rsidRDefault="00AF0020" w:rsidP="00AF0020"/>
    <w:p w:rsidR="00AF0020" w:rsidRDefault="00AF0020" w:rsidP="00AF0020">
      <w:r>
        <w:t xml:space="preserve">'Delete </w:t>
      </w:r>
      <w:proofErr w:type="spellStart"/>
      <w:r>
        <w:t>InfoType</w:t>
      </w:r>
      <w:proofErr w:type="spellEnd"/>
      <w:r>
        <w:t xml:space="preserve"> and 3 entries (</w:t>
      </w:r>
      <w:proofErr w:type="spellStart"/>
      <w:r>
        <w:t>Lifb</w:t>
      </w:r>
      <w:proofErr w:type="gramStart"/>
      <w:r>
        <w:t>,addi</w:t>
      </w:r>
      <w:proofErr w:type="spellEnd"/>
      <w:proofErr w:type="gramEnd"/>
      <w:r>
        <w:t xml:space="preserve"> and </w:t>
      </w:r>
      <w:proofErr w:type="spellStart"/>
      <w:r>
        <w:t>trav</w:t>
      </w:r>
      <w:proofErr w:type="spellEnd"/>
      <w:r>
        <w:t>)</w:t>
      </w:r>
    </w:p>
    <w:p w:rsidR="00AF0020" w:rsidRDefault="00AF0020" w:rsidP="00AF0020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("Delete 0168 Insurance")._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 xml:space="preserve">"Delete").Click </w:t>
      </w:r>
    </w:p>
    <w:p w:rsidR="00AF0020" w:rsidRDefault="00AF0020" w:rsidP="00AF0020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("Delete 0168 Insurance")._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 xml:space="preserve">"Delete").Click </w:t>
      </w:r>
    </w:p>
    <w:p w:rsidR="00AF0020" w:rsidRDefault="00AF0020" w:rsidP="00AF0020"/>
    <w:p w:rsidR="00AF0020" w:rsidRDefault="00AF0020" w:rsidP="00AF0020">
      <w:r>
        <w:t xml:space="preserve">'Return to SAP Easy Access </w:t>
      </w:r>
    </w:p>
    <w:p w:rsidR="00AF0020" w:rsidRDefault="00AF0020" w:rsidP="00AF0020">
      <w:r>
        <w:tab/>
      </w:r>
      <w:proofErr w:type="spellStart"/>
      <w:proofErr w:type="gramStart"/>
      <w:r>
        <w:t>SAPGuiSession</w:t>
      </w:r>
      <w:proofErr w:type="spellEnd"/>
      <w:r>
        <w:t>(</w:t>
      </w:r>
      <w:proofErr w:type="gramEnd"/>
      <w:r>
        <w:t>"</w:t>
      </w:r>
      <w:proofErr w:type="spellStart"/>
      <w:r>
        <w:t>SAPGuiSession</w:t>
      </w:r>
      <w:proofErr w:type="spellEnd"/>
      <w:r>
        <w:t>").</w:t>
      </w:r>
      <w:proofErr w:type="spellStart"/>
      <w:r>
        <w:t>SAPGuiWindow</w:t>
      </w:r>
      <w:proofErr w:type="spellEnd"/>
      <w:r>
        <w:t>("Maintain HR Master Data")._</w:t>
      </w:r>
    </w:p>
    <w:p w:rsidR="00AF0020" w:rsidRDefault="00AF0020" w:rsidP="00AF0020">
      <w:r>
        <w:tab/>
      </w:r>
      <w:r>
        <w:tab/>
      </w:r>
      <w:proofErr w:type="spellStart"/>
      <w:proofErr w:type="gramStart"/>
      <w:r>
        <w:t>SAPGuiButton</w:t>
      </w:r>
      <w:proofErr w:type="spellEnd"/>
      <w:r>
        <w:t>(</w:t>
      </w:r>
      <w:proofErr w:type="gramEnd"/>
      <w:r>
        <w:t xml:space="preserve">"Back").Click </w:t>
      </w:r>
      <w:r>
        <w:tab/>
      </w:r>
    </w:p>
    <w:p w:rsidR="00AF0020" w:rsidRDefault="00AF0020" w:rsidP="00AF0020"/>
    <w:p w:rsidR="00AF0020" w:rsidRDefault="00AF0020" w:rsidP="00AF0020"/>
    <w:p w:rsidR="00A801DD" w:rsidRDefault="00A801DD"/>
    <w:sectPr w:rsidR="00A801DD" w:rsidSect="00A80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F0020"/>
    <w:rsid w:val="00A11A21"/>
    <w:rsid w:val="00A524C7"/>
    <w:rsid w:val="00A801DD"/>
    <w:rsid w:val="00AF00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01D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858</Words>
  <Characters>4894</Characters>
  <Application>Microsoft Office Word</Application>
  <DocSecurity>0</DocSecurity>
  <Lines>40</Lines>
  <Paragraphs>11</Paragraphs>
  <ScaleCrop>false</ScaleCrop>
  <Company>Massachusetts Institute of Technology</Company>
  <LinksUpToDate>false</LinksUpToDate>
  <CharactersWithSpaces>5741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dflander</dc:creator>
  <cp:keywords/>
  <dc:description/>
  <cp:lastModifiedBy> Mary</cp:lastModifiedBy>
  <cp:revision>2</cp:revision>
  <dcterms:created xsi:type="dcterms:W3CDTF">2010-10-01T14:23:00Z</dcterms:created>
  <dcterms:modified xsi:type="dcterms:W3CDTF">2010-10-01T14:23:00Z</dcterms:modified>
</cp:coreProperties>
</file>